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r w:rsidRPr="00F725AC">
        <w:t>Mie</w:t>
      </w:r>
      <w:bookmarkStart w:id="0" w:name="_GoBack"/>
      <w:bookmarkEnd w:id="0"/>
      <w:r w:rsidRPr="00F725AC">
        <w:t>stny úrad mestskej</w:t>
      </w:r>
      <w:r w:rsidR="002108A5" w:rsidRPr="00F725AC">
        <w:t xml:space="preserve"> časti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proofErr w:type="spellStart"/>
      <w:r w:rsidRPr="00F725AC">
        <w:t>Bratislava-Petržalka</w:t>
      </w:r>
      <w:proofErr w:type="spellEnd"/>
    </w:p>
    <w:p w:rsidR="00387A03" w:rsidRPr="00F725AC" w:rsidRDefault="002A055A" w:rsidP="002A055A">
      <w:pPr>
        <w:autoSpaceDE w:val="0"/>
        <w:autoSpaceDN w:val="0"/>
        <w:adjustRightInd w:val="0"/>
        <w:spacing w:after="0" w:line="240" w:lineRule="auto"/>
        <w:ind w:left="5664"/>
      </w:pPr>
      <w:r>
        <w:t>R</w:t>
      </w:r>
      <w:r w:rsidR="00E0093E" w:rsidRPr="00F725AC">
        <w:t>eferát správy obecných bytov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proofErr w:type="spellStart"/>
      <w:r w:rsidRPr="00F725AC">
        <w:t>Kutlíkova</w:t>
      </w:r>
      <w:proofErr w:type="spellEnd"/>
      <w:r w:rsidRPr="00F725AC">
        <w:t xml:space="preserve"> 17</w:t>
      </w:r>
    </w:p>
    <w:p w:rsidR="00387A03" w:rsidRPr="00F725AC" w:rsidRDefault="00387A03" w:rsidP="002A055A">
      <w:pPr>
        <w:autoSpaceDE w:val="0"/>
        <w:autoSpaceDN w:val="0"/>
        <w:adjustRightInd w:val="0"/>
        <w:spacing w:after="0" w:line="240" w:lineRule="auto"/>
        <w:ind w:left="5664"/>
      </w:pPr>
      <w:r w:rsidRPr="00F725AC">
        <w:t xml:space="preserve">852 12 </w:t>
      </w:r>
      <w:r w:rsidR="00936F48" w:rsidRPr="00F725AC">
        <w:t xml:space="preserve"> </w:t>
      </w:r>
      <w:r w:rsidRPr="00F725AC">
        <w:t>Bratislava</w:t>
      </w:r>
    </w:p>
    <w:p w:rsidR="002108A5" w:rsidRPr="008F2F3D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2108A5" w:rsidRPr="008F2F3D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 w:rsidRPr="00F725AC">
        <w:rPr>
          <w:b/>
        </w:rPr>
        <w:t>Vec</w:t>
      </w: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 w:rsidRPr="00F725AC">
        <w:rPr>
          <w:b/>
          <w:bCs/>
        </w:rPr>
        <w:t xml:space="preserve">Žiadosť </w:t>
      </w:r>
      <w:r w:rsidRPr="00F725AC">
        <w:rPr>
          <w:b/>
        </w:rPr>
        <w:t>– zrušenie záložného práva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50561">
      <w:pPr>
        <w:autoSpaceDE w:val="0"/>
        <w:autoSpaceDN w:val="0"/>
        <w:adjustRightInd w:val="0"/>
        <w:spacing w:after="0" w:line="240" w:lineRule="auto"/>
        <w:jc w:val="both"/>
      </w:pPr>
      <w:r w:rsidRPr="00F725AC">
        <w:t xml:space="preserve">V súlade s § 18b, ods. 5 zákona NR SR č. 182/1993 Z. z. a jeho noviel, žiadam </w:t>
      </w:r>
      <w:r w:rsidR="00936F48" w:rsidRPr="00F725AC">
        <w:br/>
      </w:r>
      <w:r w:rsidRPr="00F725AC">
        <w:t>o zrušenie</w:t>
      </w:r>
      <w:r w:rsidR="008A2E40" w:rsidRPr="00F725AC">
        <w:t xml:space="preserve"> </w:t>
      </w:r>
      <w:r w:rsidRPr="00F725AC">
        <w:t>záložného práva na byt, ktorého som vlastníkom. K zrušeniu záložného práva uvádzam</w:t>
      </w:r>
      <w:r w:rsidR="00936F48" w:rsidRPr="00F725AC">
        <w:t xml:space="preserve"> </w:t>
      </w:r>
      <w:r w:rsidRPr="00F725AC">
        <w:t>nasledujúce údaje :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</w:pPr>
      <w:r w:rsidRPr="00F725AC">
        <w:t>1) Adresa bytu ...............................................................................</w:t>
      </w:r>
      <w:r w:rsidR="00F725AC" w:rsidRPr="00F725AC">
        <w:t xml:space="preserve"> </w:t>
      </w:r>
      <w:r w:rsidR="002108A5" w:rsidRPr="00F725AC">
        <w:t>č.</w:t>
      </w:r>
      <w:r w:rsidRPr="00F725AC">
        <w:t xml:space="preserve"> bytu ................</w:t>
      </w:r>
      <w:r w:rsidR="00F725AC">
        <w:t>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tabs>
          <w:tab w:val="left" w:pos="3686"/>
          <w:tab w:val="left" w:pos="7938"/>
        </w:tabs>
        <w:autoSpaceDE w:val="0"/>
        <w:autoSpaceDN w:val="0"/>
        <w:adjustRightInd w:val="0"/>
        <w:spacing w:after="0" w:line="240" w:lineRule="auto"/>
      </w:pPr>
      <w:r w:rsidRPr="00F725AC">
        <w:t>2) Meno a</w:t>
      </w:r>
      <w:r w:rsidR="007E30B9" w:rsidRPr="00F725AC">
        <w:t> </w:t>
      </w:r>
      <w:r w:rsidRPr="00F725AC">
        <w:t>priezvisko</w:t>
      </w:r>
      <w:r w:rsidR="007E30B9" w:rsidRPr="00F725AC">
        <w:t>, titul</w:t>
      </w:r>
      <w:r w:rsidRPr="00F725AC">
        <w:t xml:space="preserve"> vlastníka </w:t>
      </w:r>
      <w:r w:rsidR="00E3098B" w:rsidRPr="00F725AC">
        <w:t>............</w:t>
      </w:r>
      <w:r w:rsidRPr="00F725AC">
        <w:t>..............................................................</w:t>
      </w:r>
      <w:r w:rsidR="007E30B9" w:rsidRPr="00F725AC">
        <w:t>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vlastník od roku 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telef. číslo: .......................................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7E30B9">
      <w:pPr>
        <w:autoSpaceDE w:val="0"/>
        <w:autoSpaceDN w:val="0"/>
        <w:adjustRightInd w:val="0"/>
        <w:spacing w:after="0" w:line="240" w:lineRule="auto"/>
        <w:ind w:firstLine="284"/>
      </w:pPr>
      <w:r w:rsidRPr="00F725AC">
        <w:t>e-mail: ..............................................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387A03" w:rsidP="00F725AC">
      <w:pPr>
        <w:autoSpaceDE w:val="0"/>
        <w:autoSpaceDN w:val="0"/>
        <w:adjustRightInd w:val="0"/>
        <w:spacing w:after="0" w:line="360" w:lineRule="auto"/>
      </w:pPr>
      <w:r w:rsidRPr="00F725AC">
        <w:t>3) Meno a priezvisko spoluvlastníkov .......................................................................</w:t>
      </w:r>
      <w:r w:rsidR="007E30B9" w:rsidRPr="00F725AC">
        <w:t>..................</w:t>
      </w:r>
      <w:r w:rsidR="00854EE8" w:rsidRPr="00F725AC">
        <w:t>...............................................................................................................................................................................................................</w:t>
      </w:r>
      <w:r w:rsidR="00F725AC">
        <w:t>......</w:t>
      </w:r>
    </w:p>
    <w:p w:rsidR="002108A5" w:rsidRPr="00F725AC" w:rsidRDefault="002108A5" w:rsidP="00387A03">
      <w:pPr>
        <w:autoSpaceDE w:val="0"/>
        <w:autoSpaceDN w:val="0"/>
        <w:adjustRightInd w:val="0"/>
        <w:spacing w:after="0" w:line="240" w:lineRule="auto"/>
      </w:pPr>
    </w:p>
    <w:p w:rsidR="00387A03" w:rsidRPr="00F725AC" w:rsidRDefault="00F725AC" w:rsidP="00387A0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Prílohy - f</w:t>
      </w:r>
      <w:r w:rsidR="00387A03" w:rsidRPr="00F725AC">
        <w:rPr>
          <w:b/>
        </w:rPr>
        <w:t>otokópie dokladov:</w:t>
      </w:r>
    </w:p>
    <w:p w:rsidR="00387A03" w:rsidRPr="00F725AC" w:rsidRDefault="00387A03" w:rsidP="00387A03">
      <w:pPr>
        <w:autoSpaceDE w:val="0"/>
        <w:autoSpaceDN w:val="0"/>
        <w:adjustRightInd w:val="0"/>
        <w:spacing w:after="0" w:line="240" w:lineRule="auto"/>
      </w:pPr>
      <w:r w:rsidRPr="00F725AC">
        <w:t>- zmluva o prevode vlastníctva bytu a zriadení záložného práva</w:t>
      </w:r>
    </w:p>
    <w:p w:rsidR="00387A03" w:rsidRPr="00F725AC" w:rsidRDefault="00387A03" w:rsidP="00DE24C1">
      <w:pPr>
        <w:autoSpaceDE w:val="0"/>
        <w:autoSpaceDN w:val="0"/>
        <w:adjustRightInd w:val="0"/>
        <w:spacing w:after="0" w:line="240" w:lineRule="auto"/>
      </w:pPr>
      <w:r w:rsidRPr="00F725AC">
        <w:t>- v prípade zmeny vlastníka bytu aj doklad o spôsobe nadobudnutia bytu, napr.</w:t>
      </w:r>
      <w:r w:rsidR="00936F48" w:rsidRPr="00F725AC">
        <w:t xml:space="preserve"> </w:t>
      </w:r>
      <w:r w:rsidRPr="00F725AC">
        <w:t xml:space="preserve">osvedčenie </w:t>
      </w:r>
      <w:r w:rsidR="00936F48" w:rsidRPr="00F725AC">
        <w:br/>
        <w:t xml:space="preserve">  </w:t>
      </w:r>
      <w:r w:rsidRPr="00F725AC">
        <w:t>o dedičstve, darovacia zmluva a pod.</w:t>
      </w:r>
    </w:p>
    <w:p w:rsidR="007851FA" w:rsidRPr="00F725AC" w:rsidRDefault="007851FA" w:rsidP="00601F36">
      <w:pPr>
        <w:autoSpaceDE w:val="0"/>
        <w:autoSpaceDN w:val="0"/>
        <w:adjustRightInd w:val="0"/>
        <w:spacing w:after="0" w:line="240" w:lineRule="auto"/>
      </w:pPr>
    </w:p>
    <w:p w:rsidR="00E0093E" w:rsidRPr="00F725AC" w:rsidRDefault="00E0093E" w:rsidP="00F725AC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Osobné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dotknutých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osôb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F725AC">
        <w:rPr>
          <w:rFonts w:ascii="Times New Roman" w:hAnsi="Times New Roman"/>
          <w:iCs/>
          <w:sz w:val="24"/>
          <w:szCs w:val="24"/>
          <w:lang w:val="en-GB"/>
        </w:rPr>
        <w:t>sa</w:t>
      </w:r>
      <w:proofErr w:type="spellEnd"/>
      <w:proofErr w:type="gram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spracúvajú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v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súlade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s NARIADENÍM EURÓPSKEHO PARLAMENTU A RADY (EÚ) 2016/679 z 27. </w:t>
      </w:r>
      <w:proofErr w:type="spellStart"/>
      <w:proofErr w:type="gramStart"/>
      <w:r w:rsidRPr="00F725AC">
        <w:rPr>
          <w:rFonts w:ascii="Times New Roman" w:hAnsi="Times New Roman"/>
          <w:iCs/>
          <w:sz w:val="24"/>
          <w:szCs w:val="24"/>
          <w:lang w:val="en-GB"/>
        </w:rPr>
        <w:t>apríla</w:t>
      </w:r>
      <w:proofErr w:type="spellEnd"/>
      <w:proofErr w:type="gram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2016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fyzických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osôb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pri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spracúvaní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voľnom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pohybe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takýchto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,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ktorým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zrušuje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smernica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95/46/ES (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všeobecné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nariadenie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) a so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zákonom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č. 18/2018 Z. z. o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ochrane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 o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zmene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doplnení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niektorých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zákonov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F725AC" w:rsidRPr="00F725AC" w:rsidRDefault="00F725AC" w:rsidP="00F725AC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  <w:lang w:val="en-GB"/>
        </w:rPr>
      </w:pPr>
    </w:p>
    <w:p w:rsidR="00854EE8" w:rsidRPr="00F725AC" w:rsidRDefault="00E0093E" w:rsidP="00F725AC">
      <w:pPr>
        <w:pStyle w:val="Odsekzoznamu"/>
        <w:spacing w:line="240" w:lineRule="auto"/>
        <w:ind w:left="0" w:right="0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Informácie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o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spracúvaní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osobných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údajov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prevádzkovateľom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sú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vám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plne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k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dispozícii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F725AC">
        <w:rPr>
          <w:rFonts w:ascii="Times New Roman" w:hAnsi="Times New Roman"/>
          <w:iCs/>
          <w:sz w:val="24"/>
          <w:szCs w:val="24"/>
          <w:lang w:val="en-GB"/>
        </w:rPr>
        <w:t>na</w:t>
      </w:r>
      <w:proofErr w:type="spellEnd"/>
      <w:proofErr w:type="gram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webovom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sídle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hyperlink r:id="rId5" w:history="1">
        <w:r w:rsidRPr="00F725AC">
          <w:rPr>
            <w:rStyle w:val="Hypertextovprepojenie"/>
            <w:rFonts w:ascii="Times New Roman" w:hAnsi="Times New Roman"/>
            <w:iCs/>
            <w:sz w:val="24"/>
            <w:szCs w:val="24"/>
            <w:u w:val="none"/>
            <w:lang w:val="en-GB"/>
          </w:rPr>
          <w:t>www.osobnyudaj.sk/informovanie</w:t>
        </w:r>
      </w:hyperlink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,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ako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aj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>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vo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fyzickej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podobe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v 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sídle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a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na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všetkých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kontaktných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miestach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F725AC">
        <w:rPr>
          <w:rFonts w:ascii="Times New Roman" w:hAnsi="Times New Roman"/>
          <w:iCs/>
          <w:sz w:val="24"/>
          <w:szCs w:val="24"/>
          <w:lang w:val="en-GB"/>
        </w:rPr>
        <w:t>prevádzkovateľa</w:t>
      </w:r>
      <w:proofErr w:type="spellEnd"/>
      <w:r w:rsidRPr="00F725AC"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7851FA" w:rsidRPr="00F725AC" w:rsidRDefault="007851FA" w:rsidP="00601F36">
      <w:pPr>
        <w:autoSpaceDE w:val="0"/>
        <w:autoSpaceDN w:val="0"/>
        <w:adjustRightInd w:val="0"/>
        <w:spacing w:after="0" w:line="240" w:lineRule="auto"/>
      </w:pPr>
    </w:p>
    <w:p w:rsidR="00601F36" w:rsidRPr="00F725AC" w:rsidRDefault="00F725AC" w:rsidP="00601F36">
      <w:pPr>
        <w:autoSpaceDE w:val="0"/>
        <w:autoSpaceDN w:val="0"/>
        <w:adjustRightInd w:val="0"/>
        <w:spacing w:after="0" w:line="240" w:lineRule="auto"/>
      </w:pPr>
      <w:r>
        <w:t xml:space="preserve">V </w:t>
      </w:r>
      <w:r w:rsidR="00601F36" w:rsidRPr="00F725AC">
        <w:t>Bratislav</w:t>
      </w:r>
      <w:r>
        <w:t>e</w:t>
      </w:r>
      <w:r w:rsidR="00601F36" w:rsidRPr="00F725AC">
        <w:t xml:space="preserve"> ................................. </w:t>
      </w:r>
    </w:p>
    <w:p w:rsidR="00B174FA" w:rsidRPr="00F725AC" w:rsidRDefault="00B174FA" w:rsidP="00601F36">
      <w:pPr>
        <w:autoSpaceDE w:val="0"/>
        <w:autoSpaceDN w:val="0"/>
        <w:adjustRightInd w:val="0"/>
        <w:spacing w:after="0" w:line="240" w:lineRule="auto"/>
      </w:pPr>
    </w:p>
    <w:p w:rsidR="00B174FA" w:rsidRPr="00F725AC" w:rsidRDefault="00B174FA" w:rsidP="00601F36">
      <w:pPr>
        <w:autoSpaceDE w:val="0"/>
        <w:autoSpaceDN w:val="0"/>
        <w:adjustRightInd w:val="0"/>
        <w:spacing w:after="0" w:line="240" w:lineRule="auto"/>
      </w:pPr>
    </w:p>
    <w:p w:rsidR="008F2F3D" w:rsidRPr="008F2F3D" w:rsidRDefault="00601F36" w:rsidP="00601F36">
      <w:pPr>
        <w:autoSpaceDE w:val="0"/>
        <w:autoSpaceDN w:val="0"/>
        <w:adjustRightInd w:val="0"/>
        <w:spacing w:after="0" w:line="240" w:lineRule="auto"/>
      </w:pPr>
      <w:r w:rsidRPr="00F725AC">
        <w:t>vlastnoručný podpis vlastníkov</w:t>
      </w:r>
      <w:r w:rsidR="008F2F3D" w:rsidRPr="00F725AC">
        <w:t xml:space="preserve"> ..................................................................</w:t>
      </w:r>
      <w:r w:rsidR="00F725AC">
        <w:t>.................................</w:t>
      </w:r>
    </w:p>
    <w:p w:rsidR="00E0093E" w:rsidRPr="008F2F3D" w:rsidRDefault="00E0093E">
      <w:pPr>
        <w:autoSpaceDE w:val="0"/>
        <w:autoSpaceDN w:val="0"/>
        <w:adjustRightInd w:val="0"/>
        <w:spacing w:after="0" w:line="240" w:lineRule="auto"/>
      </w:pPr>
    </w:p>
    <w:sectPr w:rsidR="00E0093E" w:rsidRPr="008F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03"/>
    <w:rsid w:val="000E681C"/>
    <w:rsid w:val="001040C5"/>
    <w:rsid w:val="00115511"/>
    <w:rsid w:val="001954B6"/>
    <w:rsid w:val="002108A5"/>
    <w:rsid w:val="00280C94"/>
    <w:rsid w:val="002A055A"/>
    <w:rsid w:val="00350561"/>
    <w:rsid w:val="00387A03"/>
    <w:rsid w:val="003C094D"/>
    <w:rsid w:val="00404109"/>
    <w:rsid w:val="005809FA"/>
    <w:rsid w:val="00601F36"/>
    <w:rsid w:val="006A78B4"/>
    <w:rsid w:val="006C0FC1"/>
    <w:rsid w:val="00721ED2"/>
    <w:rsid w:val="007851FA"/>
    <w:rsid w:val="00791719"/>
    <w:rsid w:val="007E30B9"/>
    <w:rsid w:val="007E4979"/>
    <w:rsid w:val="00854EE8"/>
    <w:rsid w:val="008A2E40"/>
    <w:rsid w:val="008F2F3D"/>
    <w:rsid w:val="00936F48"/>
    <w:rsid w:val="00AE52A9"/>
    <w:rsid w:val="00B00E3C"/>
    <w:rsid w:val="00B174FA"/>
    <w:rsid w:val="00BC2E6F"/>
    <w:rsid w:val="00BD6AD4"/>
    <w:rsid w:val="00C61C41"/>
    <w:rsid w:val="00C832A6"/>
    <w:rsid w:val="00CF3A19"/>
    <w:rsid w:val="00DE24C1"/>
    <w:rsid w:val="00E0093E"/>
    <w:rsid w:val="00E3098B"/>
    <w:rsid w:val="00F215B9"/>
    <w:rsid w:val="00F725AC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0093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0093E"/>
    <w:pPr>
      <w:spacing w:after="0" w:line="360" w:lineRule="auto"/>
      <w:ind w:left="720" w:right="284"/>
      <w:contextualSpacing/>
      <w:jc w:val="both"/>
    </w:pPr>
    <w:rPr>
      <w:rFonts w:ascii="Clear Sans Light" w:hAnsi="Clear Sans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0093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0093E"/>
    <w:pPr>
      <w:spacing w:after="0" w:line="360" w:lineRule="auto"/>
      <w:ind w:left="720" w:right="284"/>
      <w:contextualSpacing/>
      <w:jc w:val="both"/>
    </w:pPr>
    <w:rPr>
      <w:rFonts w:ascii="Clear Sans Light" w:hAnsi="Clear Sans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Jarošová Edita</dc:creator>
  <cp:lastModifiedBy>Hričková Katarína</cp:lastModifiedBy>
  <cp:revision>3</cp:revision>
  <dcterms:created xsi:type="dcterms:W3CDTF">2023-05-25T11:59:00Z</dcterms:created>
  <dcterms:modified xsi:type="dcterms:W3CDTF">2023-05-25T12:20:00Z</dcterms:modified>
</cp:coreProperties>
</file>